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40E64C07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pašvaldībai piederoša </w:t>
      </w:r>
      <w:r w:rsidR="00C946D6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>nekustamā</w:t>
      </w:r>
      <w:r w:rsidR="006B5290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FA0" w:rsidRPr="00516928">
        <w:rPr>
          <w:rFonts w:ascii="Times New Roman" w:hAnsi="Times New Roman"/>
          <w:b/>
          <w:sz w:val="24"/>
          <w:szCs w:val="24"/>
        </w:rPr>
        <w:t xml:space="preserve">Šveices iela 14, Sigulda, </w:t>
      </w:r>
      <w:r w:rsidR="00055FA0" w:rsidRPr="0051692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7A816889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055FA0" w:rsidRPr="00516928">
        <w:rPr>
          <w:rFonts w:ascii="Times New Roman" w:hAnsi="Times New Roman"/>
          <w:sz w:val="24"/>
          <w:szCs w:val="24"/>
        </w:rPr>
        <w:t>Šveices iela 14, Sigulda, Siguldas novads, kadastra Nr.8015 002 0506, kas sastāv no zemes vienības 0,2709 ha platībā (kadastra apzīmējums 80150020320)</w:t>
      </w:r>
      <w:r w:rsidR="00B546D8">
        <w:rPr>
          <w:rFonts w:ascii="Times New Roman" w:hAnsi="Times New Roman"/>
          <w:sz w:val="24"/>
          <w:szCs w:val="24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7EC866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0A2973D8" w:rsidR="007206DA" w:rsidRDefault="00B546D8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67800946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9814B7">
        <w:rPr>
          <w:rFonts w:ascii="Times New Roman" w:eastAsia="Times New Roman" w:hAnsi="Times New Roman"/>
          <w:sz w:val="24"/>
          <w:szCs w:val="24"/>
          <w:lang w:eastAsia="lv-LV" w:bidi="lo-LA"/>
        </w:rPr>
        <w:t>6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7800957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</w:t>
      </w:r>
      <w:r w:rsidR="007206DA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3ED005BE" w14:textId="351B819B" w:rsidR="00E920B4" w:rsidRPr="00E920B4" w:rsidRDefault="00055FA0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51692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516928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nodrošinājums</w:t>
      </w:r>
      <w:r w:rsidRPr="0051692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51692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10 400</w:t>
      </w:r>
      <w:r w:rsidRPr="00516928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EUR</w:t>
      </w:r>
      <w:r w:rsidRPr="0051692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(desmit tūkstošo četri simti </w:t>
      </w:r>
      <w:proofErr w:type="spellStart"/>
      <w:r w:rsidRPr="00516928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516928">
        <w:rPr>
          <w:rFonts w:ascii="Times New Roman" w:eastAsia="Times New Roman" w:hAnsi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516928">
        <w:rPr>
          <w:rFonts w:ascii="Times New Roman" w:hAnsi="Times New Roman"/>
          <w:sz w:val="24"/>
          <w:szCs w:val="24"/>
        </w:rPr>
        <w:t xml:space="preserve"> Šveices iela 14,</w:t>
      </w:r>
      <w:r w:rsidRPr="0051692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Siguldas nov., izsolē”.</w:t>
      </w:r>
    </w:p>
    <w:p w14:paraId="352C0C02" w14:textId="77777777" w:rsidR="00DE5C38" w:rsidRDefault="00DE5C38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15276CF0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="00DE5C38"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055FA0">
        <w:rPr>
          <w:rFonts w:ascii="Times New Roman" w:eastAsia="Calibri" w:hAnsi="Times New Roman" w:cs="Times New Roman"/>
          <w:b/>
          <w:bCs/>
          <w:sz w:val="24"/>
          <w:szCs w:val="24"/>
        </w:rPr>
        <w:t>104</w:t>
      </w:r>
      <w:r w:rsidR="005621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5FA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055FA0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7BFAF1BF" w:rsidR="003F04B3" w:rsidRPr="00614425" w:rsidRDefault="007670B1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B03DF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kalendāro dienu laikā no izsoles dienas</w:t>
      </w:r>
      <w:r w:rsidRPr="00B03DF8">
        <w:rPr>
          <w:rFonts w:ascii="Times New Roman" w:eastAsia="Times New Roman" w:hAnsi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E34E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5A977C1"/>
    <w:multiLevelType w:val="multilevel"/>
    <w:tmpl w:val="61823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5"/>
  </w:num>
  <w:num w:numId="3" w16cid:durableId="245916395">
    <w:abstractNumId w:val="0"/>
  </w:num>
  <w:num w:numId="4" w16cid:durableId="2083135947">
    <w:abstractNumId w:val="8"/>
  </w:num>
  <w:num w:numId="5" w16cid:durableId="1286930697">
    <w:abstractNumId w:val="1"/>
  </w:num>
  <w:num w:numId="6" w16cid:durableId="1241021894">
    <w:abstractNumId w:val="7"/>
  </w:num>
  <w:num w:numId="7" w16cid:durableId="2118216110">
    <w:abstractNumId w:val="6"/>
  </w:num>
  <w:num w:numId="8" w16cid:durableId="931397719">
    <w:abstractNumId w:val="4"/>
  </w:num>
  <w:num w:numId="9" w16cid:durableId="1067341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23EF"/>
    <w:rsid w:val="00055FA0"/>
    <w:rsid w:val="000572F5"/>
    <w:rsid w:val="00063008"/>
    <w:rsid w:val="00063D82"/>
    <w:rsid w:val="0007016C"/>
    <w:rsid w:val="00083B77"/>
    <w:rsid w:val="000903AC"/>
    <w:rsid w:val="000B5E36"/>
    <w:rsid w:val="000D3141"/>
    <w:rsid w:val="000F037C"/>
    <w:rsid w:val="000F5477"/>
    <w:rsid w:val="0013425F"/>
    <w:rsid w:val="001837C2"/>
    <w:rsid w:val="001C05D5"/>
    <w:rsid w:val="001E0B8C"/>
    <w:rsid w:val="0022200F"/>
    <w:rsid w:val="00237DC5"/>
    <w:rsid w:val="002523D7"/>
    <w:rsid w:val="002762DA"/>
    <w:rsid w:val="002A4A10"/>
    <w:rsid w:val="00301135"/>
    <w:rsid w:val="003211F9"/>
    <w:rsid w:val="00323822"/>
    <w:rsid w:val="00336A30"/>
    <w:rsid w:val="00337070"/>
    <w:rsid w:val="0039258F"/>
    <w:rsid w:val="00394B8D"/>
    <w:rsid w:val="003A3D61"/>
    <w:rsid w:val="003A58BB"/>
    <w:rsid w:val="003B0E0E"/>
    <w:rsid w:val="003C52A5"/>
    <w:rsid w:val="003D69EA"/>
    <w:rsid w:val="003E54AE"/>
    <w:rsid w:val="003F04B3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621F9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06DA"/>
    <w:rsid w:val="00725E94"/>
    <w:rsid w:val="007670B1"/>
    <w:rsid w:val="00784B8E"/>
    <w:rsid w:val="0078666B"/>
    <w:rsid w:val="007D2645"/>
    <w:rsid w:val="0080544D"/>
    <w:rsid w:val="0080642D"/>
    <w:rsid w:val="00806863"/>
    <w:rsid w:val="00810F13"/>
    <w:rsid w:val="00841DCB"/>
    <w:rsid w:val="008657A0"/>
    <w:rsid w:val="008B05E9"/>
    <w:rsid w:val="008B2632"/>
    <w:rsid w:val="008F377C"/>
    <w:rsid w:val="00911C10"/>
    <w:rsid w:val="009169C6"/>
    <w:rsid w:val="00934A69"/>
    <w:rsid w:val="0095715C"/>
    <w:rsid w:val="00990B0D"/>
    <w:rsid w:val="009A06DA"/>
    <w:rsid w:val="00A14EE4"/>
    <w:rsid w:val="00A16DA5"/>
    <w:rsid w:val="00A3084C"/>
    <w:rsid w:val="00A82B6D"/>
    <w:rsid w:val="00AE0A13"/>
    <w:rsid w:val="00B546D8"/>
    <w:rsid w:val="00BB24AC"/>
    <w:rsid w:val="00BC001F"/>
    <w:rsid w:val="00BF341E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934E1"/>
    <w:rsid w:val="00DB61CB"/>
    <w:rsid w:val="00DE0127"/>
    <w:rsid w:val="00DE288A"/>
    <w:rsid w:val="00DE5C38"/>
    <w:rsid w:val="00E213C1"/>
    <w:rsid w:val="00E34E0C"/>
    <w:rsid w:val="00E416EC"/>
    <w:rsid w:val="00E4337E"/>
    <w:rsid w:val="00E4597C"/>
    <w:rsid w:val="00E80620"/>
    <w:rsid w:val="00E84B93"/>
    <w:rsid w:val="00E920B4"/>
    <w:rsid w:val="00E924A8"/>
    <w:rsid w:val="00EA3DDA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2024-04-11T09:36:00Z</dcterms:created>
  <dcterms:modified xsi:type="dcterms:W3CDTF">2024-04-11T09:36:00Z</dcterms:modified>
</cp:coreProperties>
</file>