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DEBEC" w14:textId="2C6043E8" w:rsidR="00D84CEE" w:rsidRPr="004F189B" w:rsidRDefault="00EF7BE2" w:rsidP="00D84CEE">
      <w:pPr>
        <w:jc w:val="right"/>
        <w:rPr>
          <w:rFonts w:ascii="Arial" w:hAnsi="Arial" w:cs="Arial"/>
        </w:rPr>
      </w:pPr>
      <w:r w:rsidRPr="004F189B">
        <w:rPr>
          <w:rFonts w:ascii="Arial" w:hAnsi="Arial" w:cs="Arial"/>
        </w:rPr>
        <w:t>PARAUGS</w:t>
      </w:r>
    </w:p>
    <w:p w14:paraId="55E93E48" w14:textId="700720ED" w:rsidR="00EF7BE2" w:rsidRPr="004F189B" w:rsidRDefault="00EF7BE2" w:rsidP="00EF7BE2">
      <w:pPr>
        <w:jc w:val="right"/>
        <w:rPr>
          <w:rFonts w:ascii="Arial" w:hAnsi="Arial" w:cs="Arial"/>
        </w:rPr>
      </w:pPr>
    </w:p>
    <w:p w14:paraId="3C5E2C11" w14:textId="4FCC2218" w:rsidR="00EF7BE2" w:rsidRPr="004F189B" w:rsidRDefault="00EF7BE2" w:rsidP="00EF7BE2">
      <w:pPr>
        <w:jc w:val="center"/>
        <w:rPr>
          <w:rFonts w:ascii="Arial" w:hAnsi="Arial" w:cs="Arial"/>
          <w:b/>
          <w:bCs/>
        </w:rPr>
      </w:pPr>
      <w:r w:rsidRPr="004F189B">
        <w:rPr>
          <w:rFonts w:ascii="Arial" w:hAnsi="Arial" w:cs="Arial"/>
        </w:rPr>
        <w:t xml:space="preserve">                                                    </w:t>
      </w:r>
      <w:r w:rsidR="00D84CEE">
        <w:rPr>
          <w:rFonts w:ascii="Arial" w:hAnsi="Arial" w:cs="Arial"/>
          <w:b/>
          <w:bCs/>
        </w:rPr>
        <w:t>Centrālajai</w:t>
      </w:r>
      <w:r w:rsidRPr="004F189B">
        <w:rPr>
          <w:rFonts w:ascii="Arial" w:hAnsi="Arial" w:cs="Arial"/>
          <w:b/>
          <w:bCs/>
        </w:rPr>
        <w:t xml:space="preserve"> vēlēšanu komisijai</w:t>
      </w:r>
    </w:p>
    <w:p w14:paraId="03CD4FE3" w14:textId="77777777" w:rsidR="00EF7BE2" w:rsidRPr="004F189B" w:rsidRDefault="00EF7BE2" w:rsidP="00EF7BE2">
      <w:pPr>
        <w:jc w:val="right"/>
        <w:rPr>
          <w:rFonts w:ascii="Arial" w:hAnsi="Arial" w:cs="Arial"/>
          <w:b/>
          <w:bCs/>
        </w:rPr>
      </w:pPr>
    </w:p>
    <w:tbl>
      <w:tblPr>
        <w:tblStyle w:val="TableGrid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9DF5C79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767E646B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3BE8388A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38EB74AF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(vārds, uzvārds)</w:t>
            </w:r>
          </w:p>
        </w:tc>
      </w:tr>
      <w:tr w:rsidR="00EF7BE2" w:rsidRPr="004F189B" w14:paraId="30478576" w14:textId="77777777" w:rsidTr="00ED4A81">
        <w:trPr>
          <w:trHeight w:val="113"/>
        </w:trPr>
        <w:tc>
          <w:tcPr>
            <w:tcW w:w="4903" w:type="dxa"/>
            <w:tcBorders>
              <w:bottom w:val="single" w:sz="4" w:space="0" w:color="auto"/>
            </w:tcBorders>
          </w:tcPr>
          <w:p w14:paraId="56CDCD3D" w14:textId="77777777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6CE1D0C5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2D7D3B6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(kontakttālrunis)</w:t>
            </w:r>
          </w:p>
        </w:tc>
      </w:tr>
      <w:tr w:rsidR="00EF7BE2" w:rsidRPr="004F189B" w14:paraId="2ACFD3FE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2E1305BC" w14:textId="450BEEA5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7F68EEF1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020470D3" w14:textId="07D94A33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(e-pasta adrese</w:t>
            </w:r>
            <w:r w:rsidR="00D800BC" w:rsidRPr="004F189B">
              <w:rPr>
                <w:rFonts w:ascii="Arial" w:hAnsi="Arial" w:cs="Arial"/>
                <w:sz w:val="16"/>
                <w:szCs w:val="16"/>
              </w:rPr>
              <w:t>, uz kuru nosūtāmi sistēmas piekļuves rekvizīti</w:t>
            </w:r>
            <w:r w:rsidRPr="004F189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77A39EC4" w14:textId="77777777" w:rsidR="00EF7BE2" w:rsidRPr="004F189B" w:rsidRDefault="00EF7BE2" w:rsidP="00EF7BE2">
      <w:pPr>
        <w:jc w:val="center"/>
        <w:rPr>
          <w:rFonts w:ascii="Arial" w:hAnsi="Arial" w:cs="Arial"/>
        </w:rPr>
      </w:pPr>
    </w:p>
    <w:p w14:paraId="1CDB83D4" w14:textId="77777777" w:rsidR="00ED4A81" w:rsidRDefault="00ED4A81" w:rsidP="00EF7BE2">
      <w:pPr>
        <w:jc w:val="center"/>
        <w:rPr>
          <w:rFonts w:ascii="Arial" w:hAnsi="Arial" w:cs="Arial"/>
          <w:b/>
          <w:bCs/>
          <w:smallCaps/>
          <w:sz w:val="28"/>
          <w:szCs w:val="24"/>
        </w:rPr>
      </w:pPr>
    </w:p>
    <w:p w14:paraId="5B0EC8DA" w14:textId="0419D5F4" w:rsidR="00EF7BE2" w:rsidRDefault="00EF7BE2" w:rsidP="00EF7BE2">
      <w:pPr>
        <w:jc w:val="center"/>
        <w:rPr>
          <w:rFonts w:ascii="Arial" w:hAnsi="Arial" w:cs="Arial"/>
          <w:b/>
          <w:bCs/>
          <w:smallCaps/>
          <w:sz w:val="28"/>
          <w:szCs w:val="24"/>
        </w:rPr>
      </w:pPr>
      <w:r w:rsidRPr="004F189B">
        <w:rPr>
          <w:rFonts w:ascii="Arial" w:hAnsi="Arial" w:cs="Arial"/>
          <w:b/>
          <w:bCs/>
          <w:smallCaps/>
          <w:sz w:val="28"/>
          <w:szCs w:val="24"/>
        </w:rPr>
        <w:t>iesniegums</w:t>
      </w:r>
    </w:p>
    <w:p w14:paraId="160A7115" w14:textId="77777777" w:rsidR="00D84CEE" w:rsidRDefault="00D84CEE" w:rsidP="00EF7BE2">
      <w:pPr>
        <w:jc w:val="center"/>
        <w:rPr>
          <w:rFonts w:ascii="Arial" w:hAnsi="Arial" w:cs="Arial"/>
          <w:smallCaps/>
        </w:rPr>
      </w:pPr>
      <w:r w:rsidRPr="00D84CEE">
        <w:rPr>
          <w:rFonts w:ascii="Arial" w:hAnsi="Arial" w:cs="Arial"/>
          <w:smallCaps/>
        </w:rPr>
        <w:t xml:space="preserve">kandidātu saraksta piekļuves tiesību pieprasīšanai </w:t>
      </w:r>
    </w:p>
    <w:p w14:paraId="6E31ADBB" w14:textId="6A1A826D" w:rsidR="00D84CEE" w:rsidRPr="00D84CEE" w:rsidRDefault="00D84CEE" w:rsidP="00EF7BE2">
      <w:pPr>
        <w:jc w:val="center"/>
        <w:rPr>
          <w:rFonts w:ascii="Arial" w:hAnsi="Arial" w:cs="Arial"/>
          <w:u w:val="single"/>
        </w:rPr>
      </w:pPr>
      <w:r w:rsidRPr="00D84CEE">
        <w:rPr>
          <w:rFonts w:ascii="Arial" w:hAnsi="Arial" w:cs="Arial"/>
          <w:smallCaps/>
          <w:u w:val="single"/>
        </w:rPr>
        <w:t>vairākos vēlēšanu apgabalos</w:t>
      </w:r>
    </w:p>
    <w:p w14:paraId="613C3294" w14:textId="77777777" w:rsidR="00EF7BE2" w:rsidRPr="004F189B" w:rsidRDefault="00EF7BE2" w:rsidP="00EF7BE2">
      <w:pPr>
        <w:jc w:val="center"/>
        <w:rPr>
          <w:rFonts w:ascii="Arial" w:hAnsi="Arial" w:cs="Arial"/>
          <w:sz w:val="28"/>
          <w:szCs w:val="24"/>
        </w:rPr>
      </w:pPr>
    </w:p>
    <w:p w14:paraId="5D6D3A5F" w14:textId="20F0D67C" w:rsidR="00EF7BE2" w:rsidRPr="004F189B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Lūdzu piešķirt man piekļuves tiesības darbam ar Centrālās vēlēšanu komisijas deputātu kandidātu sarakstu gatavošanas lietojumprogrammu 2021.</w:t>
      </w:r>
      <w:r w:rsidR="00D84CEE">
        <w:rPr>
          <w:rFonts w:ascii="Arial" w:hAnsi="Arial" w:cs="Arial"/>
        </w:rPr>
        <w:t> </w:t>
      </w:r>
      <w:r w:rsidRPr="004F189B">
        <w:rPr>
          <w:rFonts w:ascii="Arial" w:hAnsi="Arial" w:cs="Arial"/>
        </w:rPr>
        <w:t>gada pašvaldību vēlēšanās, lai sagatavotu kandidātu sarakstu:</w:t>
      </w:r>
    </w:p>
    <w:p w14:paraId="0AF5CAB8" w14:textId="126E9BCF" w:rsidR="00EF7BE2" w:rsidRPr="004F189B" w:rsidRDefault="00EF7BE2" w:rsidP="00EF7BE2">
      <w:pPr>
        <w:ind w:firstLine="720"/>
        <w:rPr>
          <w:rFonts w:ascii="Arial" w:hAnsi="Arial" w:cs="Arial"/>
        </w:rPr>
      </w:pPr>
    </w:p>
    <w:p w14:paraId="12A44358" w14:textId="3FD79EDD" w:rsidR="00EF7BE2" w:rsidRPr="004F189B" w:rsidRDefault="00EF7BE2" w:rsidP="00EF7BE2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31B27705" w14:textId="6E8C1C42" w:rsidR="00EF7BE2" w:rsidRPr="004F189B" w:rsidRDefault="00EF7BE2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(deputātu kandidātu saraksta nosaukums)</w:t>
      </w:r>
    </w:p>
    <w:p w14:paraId="1024FB80" w14:textId="77777777" w:rsidR="00EF7BE2" w:rsidRPr="004F189B" w:rsidRDefault="00EF7BE2" w:rsidP="00EF7BE2">
      <w:pPr>
        <w:jc w:val="center"/>
        <w:rPr>
          <w:rFonts w:ascii="Arial" w:hAnsi="Arial" w:cs="Arial"/>
          <w:sz w:val="18"/>
          <w:szCs w:val="16"/>
        </w:rPr>
      </w:pPr>
    </w:p>
    <w:p w14:paraId="06EA8F6C" w14:textId="46C58807" w:rsidR="00EF7BE2" w:rsidRPr="004F189B" w:rsidRDefault="00EF7BE2" w:rsidP="00EF7BE2">
      <w:pPr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34F7498E" w14:textId="7104802D" w:rsidR="00EF7BE2" w:rsidRDefault="00D84CEE" w:rsidP="00EF7BE2">
      <w:pPr>
        <w:rPr>
          <w:rFonts w:ascii="Arial" w:hAnsi="Arial" w:cs="Arial"/>
        </w:rPr>
      </w:pPr>
      <w:r>
        <w:rPr>
          <w:rFonts w:ascii="Arial" w:hAnsi="Arial" w:cs="Arial"/>
        </w:rPr>
        <w:tab/>
        <w:t>Piekļuve nepieciešama, lai sagatavotu kandidātu sarakstus šādos vēlēšanu apgabalos:</w:t>
      </w:r>
    </w:p>
    <w:p w14:paraId="0C1ACE26" w14:textId="7B6348FD" w:rsidR="00D84CEE" w:rsidRDefault="00D84CEE" w:rsidP="00EF7BE2">
      <w:pPr>
        <w:rPr>
          <w:rFonts w:ascii="Arial" w:hAnsi="Arial" w:cs="Arial"/>
        </w:rPr>
      </w:pPr>
    </w:p>
    <w:p w14:paraId="2AF4132A" w14:textId="232F376C" w:rsidR="00D84CEE" w:rsidRDefault="00D84CEE" w:rsidP="00EF7BE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656DEB6C" w14:textId="6FA4E7BB" w:rsidR="00D84CEE" w:rsidRPr="00D84CEE" w:rsidRDefault="00D84CEE" w:rsidP="00D84CEE">
      <w:pPr>
        <w:jc w:val="center"/>
        <w:rPr>
          <w:rFonts w:ascii="Arial" w:hAnsi="Arial" w:cs="Arial"/>
          <w:sz w:val="18"/>
          <w:szCs w:val="16"/>
        </w:rPr>
      </w:pPr>
      <w:r w:rsidRPr="00D84CEE">
        <w:rPr>
          <w:rFonts w:ascii="Arial" w:hAnsi="Arial" w:cs="Arial"/>
          <w:sz w:val="18"/>
          <w:szCs w:val="16"/>
        </w:rPr>
        <w:t xml:space="preserve">(lūdzam norādīt visus vēlēšanu apgabalus, kuros gatavosiet </w:t>
      </w:r>
      <w:r>
        <w:rPr>
          <w:rFonts w:ascii="Arial" w:hAnsi="Arial" w:cs="Arial"/>
          <w:sz w:val="18"/>
          <w:szCs w:val="16"/>
        </w:rPr>
        <w:t xml:space="preserve">kandidātu </w:t>
      </w:r>
      <w:r w:rsidRPr="00D84CEE">
        <w:rPr>
          <w:rFonts w:ascii="Arial" w:hAnsi="Arial" w:cs="Arial"/>
          <w:sz w:val="18"/>
          <w:szCs w:val="16"/>
        </w:rPr>
        <w:t>sarakstus)</w:t>
      </w:r>
    </w:p>
    <w:p w14:paraId="01F47ED0" w14:textId="5C814F80" w:rsidR="00D84CEE" w:rsidRDefault="00D84CEE" w:rsidP="00EF7BE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67D3BB90" w14:textId="4E45CCE8" w:rsidR="00D84CEE" w:rsidRDefault="00D84CEE" w:rsidP="00EF7BE2">
      <w:pPr>
        <w:rPr>
          <w:rFonts w:ascii="Arial" w:hAnsi="Arial" w:cs="Arial"/>
        </w:rPr>
      </w:pPr>
    </w:p>
    <w:p w14:paraId="66D2C7E8" w14:textId="767ACC5F" w:rsidR="00D84CEE" w:rsidRPr="004F189B" w:rsidRDefault="00D84CEE" w:rsidP="00EF7BE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07BAD1A3" w14:textId="77777777" w:rsidR="00EF7BE2" w:rsidRPr="004F189B" w:rsidRDefault="00EF7BE2" w:rsidP="00EF7BE2">
      <w:pPr>
        <w:rPr>
          <w:rFonts w:ascii="Arial" w:hAnsi="Arial" w:cs="Arial"/>
        </w:rPr>
      </w:pPr>
    </w:p>
    <w:tbl>
      <w:tblPr>
        <w:tblStyle w:val="TableGri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6"/>
        <w:gridCol w:w="4012"/>
      </w:tblGrid>
      <w:tr w:rsidR="00EF7BE2" w:rsidRPr="004F189B" w14:paraId="5E4108FB" w14:textId="77777777" w:rsidTr="00F46870">
        <w:tc>
          <w:tcPr>
            <w:tcW w:w="4111" w:type="dxa"/>
            <w:tcBorders>
              <w:bottom w:val="single" w:sz="4" w:space="0" w:color="auto"/>
            </w:tcBorders>
          </w:tcPr>
          <w:p w14:paraId="0DCDA275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4DE1C20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77E9C53F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16B8087D" w14:textId="77777777" w:rsidTr="00F46870">
        <w:tc>
          <w:tcPr>
            <w:tcW w:w="4111" w:type="dxa"/>
            <w:tcBorders>
              <w:top w:val="single" w:sz="4" w:space="0" w:color="auto"/>
            </w:tcBorders>
          </w:tcPr>
          <w:p w14:paraId="00027235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(vieta, datums)</w:t>
            </w:r>
          </w:p>
        </w:tc>
        <w:tc>
          <w:tcPr>
            <w:tcW w:w="236" w:type="dxa"/>
          </w:tcPr>
          <w:p w14:paraId="78E419BE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61BC7A98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(paraksts, ja nav elektroniski parakstīts)</w:t>
            </w:r>
          </w:p>
        </w:tc>
      </w:tr>
    </w:tbl>
    <w:p w14:paraId="2D2A7323" w14:textId="77777777" w:rsidR="00EF7BE2" w:rsidRPr="004F189B" w:rsidRDefault="00EF7BE2" w:rsidP="00EF7BE2">
      <w:pPr>
        <w:rPr>
          <w:rFonts w:ascii="Arial" w:hAnsi="Arial" w:cs="Arial"/>
        </w:rPr>
      </w:pPr>
    </w:p>
    <w:p w14:paraId="769C9876" w14:textId="77777777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</w:p>
    <w:p w14:paraId="5BE04D63" w14:textId="77777777" w:rsidR="004F189B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 xml:space="preserve">ŠIS DOKUMENTS IR ELEKTRONISKI PARAKSTĪTS </w:t>
      </w:r>
    </w:p>
    <w:p w14:paraId="2E12D097" w14:textId="23004192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>AR DROŠU ELEKTRONISKO PARAKSTU UN SATUR LAIKA ZĪMOGU</w:t>
      </w:r>
    </w:p>
    <w:p w14:paraId="2C0D7029" w14:textId="5B073894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 w:val="20"/>
          <w:szCs w:val="20"/>
          <w:lang w:eastAsia="lv-LV"/>
        </w:rPr>
        <w:t>(jānorāda, ja iesniegums tiek elektroniski parakstīts)</w:t>
      </w:r>
    </w:p>
    <w:p w14:paraId="321277E6" w14:textId="77777777" w:rsidR="00EF7BE2" w:rsidRPr="004F189B" w:rsidRDefault="00EF7BE2" w:rsidP="00EF7BE2">
      <w:pPr>
        <w:jc w:val="center"/>
        <w:rPr>
          <w:rFonts w:ascii="Arial" w:hAnsi="Arial" w:cs="Arial"/>
        </w:rPr>
      </w:pPr>
    </w:p>
    <w:sectPr w:rsidR="00EF7BE2" w:rsidRPr="004F189B" w:rsidSect="00D84CEE">
      <w:pgSz w:w="11906" w:h="16838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ED"/>
    <w:rsid w:val="000277EC"/>
    <w:rsid w:val="001B4B7D"/>
    <w:rsid w:val="002A51FF"/>
    <w:rsid w:val="003D1696"/>
    <w:rsid w:val="004F189B"/>
    <w:rsid w:val="00522D0A"/>
    <w:rsid w:val="00754277"/>
    <w:rsid w:val="007D56D7"/>
    <w:rsid w:val="008422ED"/>
    <w:rsid w:val="00C3041F"/>
    <w:rsid w:val="00CB7B12"/>
    <w:rsid w:val="00D800BC"/>
    <w:rsid w:val="00D84CEE"/>
    <w:rsid w:val="00D852C4"/>
    <w:rsid w:val="00ED4A81"/>
    <w:rsid w:val="00EF7BE2"/>
    <w:rsid w:val="00F9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DA39"/>
  <w15:chartTrackingRefBased/>
  <w15:docId w15:val="{4C2DD029-33C0-4E12-855D-9747A953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696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6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526D1-5BA3-4BDF-9134-4C86385F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Ritvars Eglājs</dc:creator>
  <cp:keywords/>
  <dc:description/>
  <cp:lastModifiedBy>Sindija Brikmane</cp:lastModifiedBy>
  <cp:revision>2</cp:revision>
  <dcterms:created xsi:type="dcterms:W3CDTF">2021-02-26T10:11:00Z</dcterms:created>
  <dcterms:modified xsi:type="dcterms:W3CDTF">2021-02-26T10:11:00Z</dcterms:modified>
</cp:coreProperties>
</file>