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42" w:rsidRPr="00D15B42" w:rsidRDefault="00D15B42" w:rsidP="00D15B4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416B41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r w:rsidRPr="00D15B42">
        <w:rPr>
          <w:rFonts w:ascii="Times New Roman" w:eastAsia="Times New Roman" w:hAnsi="Times New Roman"/>
          <w:sz w:val="20"/>
          <w:szCs w:val="20"/>
          <w:lang w:val="lv-LV"/>
        </w:rPr>
        <w:t>4.pielikums</w:t>
      </w:r>
    </w:p>
    <w:p w:rsidR="00D15B42" w:rsidRPr="00D15B42" w:rsidRDefault="00D15B42" w:rsidP="00D15B4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15B42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proofErr w:type="spellStart"/>
      <w:r w:rsidRPr="00D15B42">
        <w:rPr>
          <w:rFonts w:ascii="Times New Roman" w:eastAsia="Times New Roman" w:hAnsi="Times New Roman"/>
          <w:sz w:val="20"/>
          <w:szCs w:val="20"/>
          <w:lang w:val="lv-LV"/>
        </w:rPr>
        <w:t>Mālkalnu</w:t>
      </w:r>
      <w:proofErr w:type="spellEnd"/>
      <w:r w:rsidRPr="00D15B42">
        <w:rPr>
          <w:rFonts w:ascii="Times New Roman" w:eastAsia="Times New Roman" w:hAnsi="Times New Roman"/>
          <w:sz w:val="20"/>
          <w:szCs w:val="20"/>
          <w:lang w:val="lv-LV"/>
        </w:rPr>
        <w:t xml:space="preserve"> ielas pārbūve, </w:t>
      </w:r>
    </w:p>
    <w:p w:rsidR="00D15B42" w:rsidRPr="00D15B42" w:rsidRDefault="00D15B42" w:rsidP="00D15B4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15B42">
        <w:rPr>
          <w:rFonts w:ascii="Times New Roman" w:eastAsia="Times New Roman" w:hAnsi="Times New Roman"/>
          <w:sz w:val="20"/>
          <w:szCs w:val="20"/>
          <w:lang w:val="lv-LV"/>
        </w:rPr>
        <w:t>Siguldā, Siguldas novadā”</w:t>
      </w:r>
    </w:p>
    <w:p w:rsidR="00D15B42" w:rsidRPr="00D15B42" w:rsidRDefault="00D15B42" w:rsidP="00D15B4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15B42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D15B42">
        <w:rPr>
          <w:rFonts w:ascii="Times New Roman" w:eastAsia="Times New Roman" w:hAnsi="Times New Roman"/>
          <w:b/>
          <w:sz w:val="20"/>
          <w:szCs w:val="20"/>
          <w:lang w:val="lv-LV"/>
        </w:rPr>
        <w:t>SNP 2019/09/AK</w:t>
      </w:r>
    </w:p>
    <w:p w:rsidR="00D15B42" w:rsidRPr="00D15B42" w:rsidRDefault="00D15B42" w:rsidP="00D15B42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D15B42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p w:rsidR="00D15B42" w:rsidRPr="00D15B42" w:rsidRDefault="00D15B42" w:rsidP="00D15B42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D15B42" w:rsidRPr="00D15B42" w:rsidRDefault="00D15B42" w:rsidP="00D15B42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D15B42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629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276"/>
        <w:gridCol w:w="1271"/>
        <w:gridCol w:w="1271"/>
        <w:gridCol w:w="1281"/>
        <w:gridCol w:w="1275"/>
        <w:gridCol w:w="1275"/>
        <w:gridCol w:w="1275"/>
      </w:tblGrid>
      <w:tr w:rsidR="00D15B42" w:rsidRPr="004A69F2" w:rsidTr="00625500">
        <w:trPr>
          <w:trHeight w:val="2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5B42" w:rsidRPr="00D15B42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0" w:name="_Toc452564795"/>
            <w:bookmarkStart w:id="1" w:name="_Toc452580398"/>
            <w:r w:rsidRPr="00D15B42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0"/>
            <w:bookmarkEnd w:id="1"/>
          </w:p>
          <w:p w:rsidR="00D15B42" w:rsidRPr="00D15B42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6"/>
            <w:bookmarkStart w:id="3" w:name="_Toc452580399"/>
            <w:r w:rsidRPr="00D15B42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2"/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B42" w:rsidRPr="00D15B42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:rsidR="00D15B42" w:rsidRPr="00D15B42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5B42" w:rsidRPr="00D15B42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7"/>
            <w:bookmarkStart w:id="5" w:name="_Toc452580400"/>
            <w:r w:rsidRPr="00D15B42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4"/>
            <w:bookmarkEnd w:id="5"/>
            <w:r w:rsidRPr="00D15B42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:rsidR="00D15B42" w:rsidRPr="00D15B42" w:rsidRDefault="00D15B42" w:rsidP="006255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B42" w:rsidRPr="00D15B42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8"/>
            <w:bookmarkStart w:id="7" w:name="_Toc452580401"/>
            <w:r w:rsidRPr="00D15B42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:rsidR="00D15B42" w:rsidRPr="00D15B42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Līguma darbības</w:t>
            </w:r>
            <w:bookmarkEnd w:id="6"/>
            <w:bookmarkEnd w:id="7"/>
          </w:p>
          <w:p w:rsidR="00D15B42" w:rsidRPr="00D15B42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:rsidR="00D15B42" w:rsidRPr="00D15B42" w:rsidRDefault="00D15B42" w:rsidP="006255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:rsidR="00D15B42" w:rsidRPr="00D15B42" w:rsidRDefault="00D15B42" w:rsidP="006255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5B42" w:rsidRPr="00D15B42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 w:rsidRPr="00D15B42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5B42" w:rsidRPr="00D15B42" w:rsidRDefault="00D15B42" w:rsidP="006255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8" w:name="_Toc452564801"/>
            <w:bookmarkStart w:id="9" w:name="_Toc452580404"/>
            <w:r w:rsidRPr="00D15B4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:rsidR="00D15B42" w:rsidRPr="00D15B42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sz w:val="20"/>
                <w:szCs w:val="20"/>
                <w:lang w:val="lv-LV" w:eastAsia="lv-LV"/>
              </w:rPr>
              <w:t>%</w:t>
            </w:r>
            <w:bookmarkEnd w:id="8"/>
            <w:bookmarkEnd w:id="9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B42" w:rsidRPr="00D15B42" w:rsidRDefault="00D15B42" w:rsidP="006255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lv-LV" w:eastAsia="lv-LV"/>
              </w:rPr>
            </w:pPr>
            <w:r w:rsidRPr="00D15B42">
              <w:rPr>
                <w:rFonts w:ascii="Times New Roman" w:hAnsi="Times New Roman"/>
                <w:sz w:val="20"/>
                <w:szCs w:val="20"/>
                <w:lang w:val="lv-LV" w:eastAsia="lv-LV"/>
              </w:rPr>
              <w:t>Pilsētu ielu bruģēšanas darbu m</w:t>
            </w:r>
            <w:r w:rsidRPr="00D15B42">
              <w:rPr>
                <w:rFonts w:ascii="Times New Roman" w:hAnsi="Times New Roman"/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5B42" w:rsidRPr="00D15B42" w:rsidRDefault="00D15B42" w:rsidP="006255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Slēgta tipa lietus ūdens kolektora izbūve </w:t>
            </w:r>
            <w:r w:rsidRPr="00D15B42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darbu apjoms 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B42" w:rsidRPr="00D15B42" w:rsidRDefault="00D15B42" w:rsidP="006255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sz w:val="20"/>
                <w:szCs w:val="20"/>
                <w:lang w:val="lv-LV" w:eastAsia="lv-LV"/>
              </w:rPr>
              <w:t>Drenāžas sistēmas izbūves</w:t>
            </w:r>
            <w:r w:rsidRPr="00D15B42">
              <w:rPr>
                <w:rFonts w:ascii="Times New Roman" w:eastAsia="Times New Roman" w:hAnsi="Times New Roman" w:cs="Arial"/>
                <w:bCs/>
                <w:color w:val="FF0000"/>
                <w:sz w:val="24"/>
                <w:szCs w:val="24"/>
                <w:lang w:val="lv-LV" w:eastAsia="ar-SA"/>
              </w:rPr>
              <w:t xml:space="preserve">  </w:t>
            </w:r>
            <w:r w:rsidRPr="00D15B42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apjoms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B42" w:rsidRPr="00D15B42" w:rsidRDefault="00D15B42" w:rsidP="006255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Ielu betona apmaļu izbūves apjoms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B42" w:rsidRPr="00D15B42" w:rsidRDefault="00D15B42" w:rsidP="006255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Datnes nosaukums, kurā pievienota atsauksme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B42" w:rsidRDefault="00D15B42" w:rsidP="006255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D15B42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Datnes nosaukums, kurā pievienota objekta pieņemšanas-nodošanas akta kopija vai objekta pieņemšanas ekspluatācijā akta kopija</w:t>
            </w:r>
            <w:bookmarkStart w:id="10" w:name="_GoBack"/>
            <w:bookmarkEnd w:id="10"/>
          </w:p>
        </w:tc>
      </w:tr>
      <w:tr w:rsidR="00D15B42" w:rsidRPr="00AB4094" w:rsidTr="006255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1" w:name="_Toc452564803"/>
            <w:bookmarkStart w:id="12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1"/>
            <w:bookmarkEnd w:id="1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D15B42" w:rsidRPr="00AB4094" w:rsidTr="006255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3" w:name="_Toc452564804"/>
            <w:bookmarkStart w:id="14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3"/>
            <w:bookmarkEnd w:id="1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42" w:rsidRPr="00E64E8E" w:rsidRDefault="00D15B42" w:rsidP="0062550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:rsidR="00D15B42" w:rsidRDefault="00D15B42" w:rsidP="00D15B42">
      <w:pPr>
        <w:keepNext/>
        <w:keepLines/>
        <w:jc w:val="both"/>
        <w:rPr>
          <w:lang w:val="lv-LV"/>
        </w:rPr>
      </w:pPr>
    </w:p>
    <w:p w:rsidR="00D15B42" w:rsidRDefault="00D15B42" w:rsidP="00D15B42">
      <w:pPr>
        <w:keepNext/>
        <w:keepLines/>
        <w:jc w:val="both"/>
        <w:rPr>
          <w:lang w:val="lv-LV"/>
        </w:rPr>
      </w:pPr>
    </w:p>
    <w:p w:rsidR="00D15B42" w:rsidRPr="00E64E8E" w:rsidRDefault="00D15B42" w:rsidP="00D15B42">
      <w:pPr>
        <w:keepNext/>
        <w:keepLines/>
        <w:jc w:val="both"/>
        <w:rPr>
          <w:lang w:val="lv-LV"/>
        </w:rPr>
      </w:pPr>
    </w:p>
    <w:p w:rsidR="00D15B42" w:rsidRPr="00E64E8E" w:rsidRDefault="00D15B42" w:rsidP="00D15B42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4.7.1. punktā 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:rsidR="00D15B42" w:rsidRPr="00E64E8E" w:rsidRDefault="00D15B42" w:rsidP="00D15B42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:rsidR="00D15B42" w:rsidRPr="00E64E8E" w:rsidRDefault="00D15B42" w:rsidP="00D15B42">
      <w:pPr>
        <w:keepNext/>
        <w:keepLines/>
        <w:jc w:val="both"/>
        <w:rPr>
          <w:lang w:val="lv-LV"/>
        </w:rPr>
      </w:pPr>
    </w:p>
    <w:p w:rsidR="00D15B42" w:rsidRDefault="00D15B42" w:rsidP="00D15B42"/>
    <w:p w:rsidR="00D15B42" w:rsidRDefault="00D15B42"/>
    <w:sectPr w:rsidR="00D15B42" w:rsidSect="00C952CF">
      <w:pgSz w:w="16838" w:h="11906" w:orient="landscape"/>
      <w:pgMar w:top="993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42"/>
    <w:rsid w:val="00D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2150-9FD0-49C6-B139-39C44906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B4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2019-04-01T08:10:00Z</dcterms:created>
  <dcterms:modified xsi:type="dcterms:W3CDTF">2019-04-01T08:11:00Z</dcterms:modified>
</cp:coreProperties>
</file>